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9" w:rsidRDefault="00C47689" w:rsidP="00522270">
      <w:pPr>
        <w:pStyle w:val="Titre2"/>
      </w:pPr>
      <w:r>
        <w:t>Demande d’emploi</w:t>
      </w:r>
    </w:p>
    <w:p w:rsidR="00C47689" w:rsidRDefault="00C47689" w:rsidP="00522270">
      <w:pPr>
        <w:rPr>
          <w:rFonts w:ascii="Arial" w:hAnsi="Arial"/>
          <w:sz w:val="22"/>
        </w:rPr>
      </w:pPr>
    </w:p>
    <w:p w:rsidR="00C47689" w:rsidRDefault="00C47689">
      <w:pPr>
        <w:ind w:right="-43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présente demande vous permet de postuler tous les emplois des divers services de la société </w:t>
      </w:r>
      <w:proofErr w:type="spellStart"/>
      <w:r>
        <w:rPr>
          <w:rFonts w:ascii="Arial" w:hAnsi="Arial"/>
          <w:sz w:val="22"/>
        </w:rPr>
        <w:t>Perfecta</w:t>
      </w:r>
      <w:proofErr w:type="spellEnd"/>
      <w:r>
        <w:rPr>
          <w:rFonts w:ascii="Arial" w:hAnsi="Arial"/>
          <w:sz w:val="22"/>
        </w:rPr>
        <w:t>.</w:t>
      </w:r>
    </w:p>
    <w:p w:rsidR="00C47689" w:rsidRDefault="00C47689">
      <w:pPr>
        <w:ind w:left="-90" w:firstLine="90"/>
        <w:rPr>
          <w:rFonts w:ascii="Arial" w:hAnsi="Arial"/>
          <w:sz w:val="22"/>
        </w:rPr>
      </w:pPr>
    </w:p>
    <w:p w:rsidR="00C47689" w:rsidRDefault="00C47689">
      <w:pPr>
        <w:ind w:left="-90" w:firstLine="90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remplir ce formulaire en caractères d’imprimerie.</w:t>
      </w:r>
    </w:p>
    <w:p w:rsidR="00C47689" w:rsidRDefault="00C47689">
      <w:pPr>
        <w:rPr>
          <w:rFonts w:ascii="Arial" w:hAnsi="Arial"/>
          <w:sz w:val="22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0"/>
        <w:gridCol w:w="1260"/>
        <w:gridCol w:w="1510"/>
      </w:tblGrid>
      <w:tr w:rsidR="00C47689" w:rsidTr="00F8612B">
        <w:trPr>
          <w:cantSplit/>
          <w:trHeight w:val="267"/>
        </w:trPr>
        <w:tc>
          <w:tcPr>
            <w:tcW w:w="6010" w:type="dxa"/>
            <w:tcBorders>
              <w:top w:val="single" w:sz="6" w:space="0" w:color="auto"/>
            </w:tcBorders>
          </w:tcPr>
          <w:p w:rsidR="00C47689" w:rsidRDefault="00C47689">
            <w:pPr>
              <w:pStyle w:val="Titre4"/>
              <w:spacing w:line="360" w:lineRule="exact"/>
              <w:ind w:left="0" w:right="0"/>
            </w:pPr>
            <w:r>
              <w:t>Renseignements personnels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F8612B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F8612B" w:rsidRDefault="00F8612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Langue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612B" w:rsidRDefault="00F8612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 cellulaire</w:t>
            </w:r>
          </w:p>
        </w:tc>
      </w:tr>
      <w:tr w:rsidR="00F8612B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F8612B" w:rsidRDefault="00F8612B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Courriel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612B" w:rsidRDefault="00F8612B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</w:tcPr>
          <w:p w:rsidR="00C47689" w:rsidRDefault="00C47689">
            <w:pPr>
              <w:pStyle w:val="Titre4"/>
              <w:spacing w:line="360" w:lineRule="exact"/>
              <w:ind w:left="0" w:right="0"/>
            </w:pPr>
            <w:r>
              <w:t>Études, formation et perfectionnement</w:t>
            </w:r>
          </w:p>
        </w:tc>
        <w:tc>
          <w:tcPr>
            <w:tcW w:w="1260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Niveau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à</w:t>
            </w:r>
          </w:p>
        </w:tc>
      </w:tr>
      <w:tr w:rsidR="00C47689" w:rsidTr="00F8612B">
        <w:trPr>
          <w:cantSplit/>
          <w:trHeight w:val="267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Établissement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Champ d’études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Diplôme obtenu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</w:tcPr>
          <w:p w:rsidR="00C47689" w:rsidRDefault="00C47689">
            <w:pPr>
              <w:pStyle w:val="Titre4"/>
              <w:spacing w:line="360" w:lineRule="exact"/>
              <w:ind w:left="0" w:right="0"/>
            </w:pPr>
            <w:r>
              <w:t>Emplois précédents</w:t>
            </w:r>
          </w:p>
        </w:tc>
        <w:tc>
          <w:tcPr>
            <w:tcW w:w="1260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Période d’emploi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</w:t>
            </w: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à</w:t>
            </w: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adresse de l’employeur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Fonctions et responsabilités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 w:rsidTr="00F8612B">
        <w:trPr>
          <w:cantSplit/>
          <w:trHeight w:val="268"/>
        </w:trPr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Raison du départ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:rsidR="00522270" w:rsidRDefault="00522270">
      <w:pPr>
        <w:rPr>
          <w:b/>
        </w:rPr>
      </w:pPr>
    </w:p>
    <w:p w:rsidR="009B7341" w:rsidRDefault="00522270">
      <w:r>
        <w:rPr>
          <w:b/>
        </w:rPr>
        <w:br w:type="page"/>
      </w:r>
    </w:p>
    <w:tbl>
      <w:tblPr>
        <w:tblW w:w="8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3"/>
        <w:gridCol w:w="653"/>
        <w:gridCol w:w="653"/>
        <w:gridCol w:w="660"/>
        <w:gridCol w:w="2268"/>
        <w:gridCol w:w="709"/>
        <w:gridCol w:w="611"/>
        <w:gridCol w:w="665"/>
        <w:gridCol w:w="558"/>
      </w:tblGrid>
      <w:tr w:rsidR="00C47689">
        <w:trPr>
          <w:cantSplit/>
          <w:trHeight w:val="217"/>
        </w:trPr>
        <w:tc>
          <w:tcPr>
            <w:tcW w:w="6237" w:type="dxa"/>
            <w:gridSpan w:val="5"/>
          </w:tcPr>
          <w:p w:rsidR="00C47689" w:rsidRDefault="00C47689">
            <w:pPr>
              <w:pStyle w:val="Titre4"/>
              <w:spacing w:line="360" w:lineRule="exact"/>
              <w:ind w:left="0" w:right="0"/>
            </w:pPr>
            <w:r>
              <w:t>Emploi actuel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adresse de l’employeur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d’entrée en fonctions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Fonctions et responsabilités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Pr="00B37AD8" w:rsidRDefault="00B10F36" w:rsidP="00CE2303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  <w:r w:rsidR="00CE2303" w:rsidRPr="00B37AD8">
              <w:rPr>
                <w:rFonts w:cs="Arial"/>
                <w:sz w:val="22"/>
              </w:rPr>
              <w:t> </w:t>
            </w:r>
            <w:r w:rsidR="00C47689" w:rsidRPr="00B37AD8">
              <w:rPr>
                <w:rFonts w:ascii="Arial" w:hAnsi="Arial" w:cs="Arial"/>
                <w:sz w:val="22"/>
              </w:rPr>
              <w:t>Actuellement sans emploi</w:t>
            </w:r>
          </w:p>
          <w:p w:rsidR="00C47689" w:rsidRDefault="00C47689">
            <w:pPr>
              <w:spacing w:line="360" w:lineRule="exact"/>
              <w:jc w:val="bot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22"/>
              </w:rPr>
              <w:t>Emploi postulé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Fonction désirée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Disponible le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503"/>
        </w:trPr>
        <w:tc>
          <w:tcPr>
            <w:tcW w:w="6237" w:type="dxa"/>
            <w:gridSpan w:val="5"/>
            <w:tcBorders>
              <w:top w:val="single" w:sz="6" w:space="0" w:color="auto"/>
            </w:tcBorders>
          </w:tcPr>
          <w:p w:rsidR="00C47689" w:rsidRDefault="00C47689">
            <w:pPr>
              <w:spacing w:line="320" w:lineRule="exact"/>
              <w:jc w:val="both"/>
              <w:rPr>
                <w:rFonts w:ascii="Arial" w:hAnsi="Arial"/>
                <w:sz w:val="22"/>
              </w:rPr>
            </w:pPr>
          </w:p>
          <w:p w:rsidR="00C47689" w:rsidRDefault="00C47689">
            <w:pPr>
              <w:spacing w:line="32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Accepteriez-vous de travailler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47689" w:rsidRDefault="00C47689">
            <w:pPr>
              <w:spacing w:line="32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</w:tcBorders>
          </w:tcPr>
          <w:p w:rsidR="00C47689" w:rsidRDefault="00C47689">
            <w:pPr>
              <w:spacing w:line="32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2003" w:type="dxa"/>
          </w:tcPr>
          <w:p w:rsidR="00C47689" w:rsidRDefault="00C47689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soir</w:t>
            </w:r>
            <w:r w:rsidR="00F74A50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653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653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oui</w:t>
            </w:r>
          </w:p>
        </w:tc>
        <w:tc>
          <w:tcPr>
            <w:tcW w:w="660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2003" w:type="dxa"/>
          </w:tcPr>
          <w:p w:rsidR="00C47689" w:rsidRDefault="00B10F36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 w:rsidRPr="00B10F36"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100.8pt,8.8pt" to="106.9pt,19.4pt" o:allowincell="f" stroked="f" strokeweight="0"/>
              </w:pict>
            </w:r>
            <w:r w:rsidR="00C47689">
              <w:rPr>
                <w:rFonts w:ascii="Arial" w:hAnsi="Arial"/>
                <w:sz w:val="22"/>
              </w:rPr>
              <w:t>la nuit</w:t>
            </w:r>
            <w:r w:rsidR="00F74A50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653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3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oui</w:t>
            </w:r>
          </w:p>
        </w:tc>
        <w:tc>
          <w:tcPr>
            <w:tcW w:w="660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2003" w:type="dxa"/>
          </w:tcPr>
          <w:p w:rsidR="00C47689" w:rsidRDefault="00C47689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à temps partiel</w:t>
            </w:r>
            <w:r w:rsidR="00F74A50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653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3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oui</w:t>
            </w:r>
          </w:p>
        </w:tc>
        <w:tc>
          <w:tcPr>
            <w:tcW w:w="660" w:type="dxa"/>
          </w:tcPr>
          <w:p w:rsidR="00C47689" w:rsidRPr="00B37AD8" w:rsidRDefault="00B10F36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 w:rsidR="007C2F64">
              <w:rPr>
                <w:rFonts w:ascii="Arial" w:hAnsi="Arial" w:cs="Arial"/>
                <w:sz w:val="22"/>
              </w:rPr>
              <w:instrText>FORMCHECKBOX</w:instrText>
            </w:r>
            <w:r w:rsidR="00CE2303" w:rsidRPr="00B37AD8">
              <w:rPr>
                <w:rFonts w:ascii="Arial" w:hAnsi="Arial" w:cs="Arial"/>
                <w:sz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37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68" w:type="dxa"/>
          </w:tcPr>
          <w:p w:rsidR="00C47689" w:rsidRPr="00B37AD8" w:rsidRDefault="00C47689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 w:rsidRPr="00B37AD8">
              <w:rPr>
                <w:rFonts w:ascii="Arial" w:hAnsi="Arial" w:cs="Arial"/>
                <w:sz w:val="22"/>
              </w:rPr>
              <w:t>non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bottom w:val="single" w:sz="6" w:space="0" w:color="auto"/>
            </w:tcBorders>
          </w:tcPr>
          <w:p w:rsidR="00C47689" w:rsidRDefault="00C47689" w:rsidP="00C47689">
            <w:pPr>
              <w:pStyle w:val="Titre4"/>
              <w:spacing w:after="60" w:line="360" w:lineRule="exact"/>
              <w:ind w:left="0" w:right="0"/>
            </w:pPr>
            <w:r>
              <w:t>Activités et champs d’intérêt</w:t>
            </w:r>
            <w:r w:rsidR="00D37802">
              <w:br/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47689" w:rsidRDefault="00C47689" w:rsidP="00C47689">
            <w:pPr>
              <w:spacing w:after="60"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bottom w:val="single" w:sz="6" w:space="0" w:color="auto"/>
            </w:tcBorders>
          </w:tcPr>
          <w:p w:rsidR="00C47689" w:rsidRDefault="00C47689" w:rsidP="00C47689">
            <w:pPr>
              <w:spacing w:after="60"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</w:tcBorders>
          </w:tcPr>
          <w:p w:rsidR="00C47689" w:rsidRDefault="00C47689">
            <w:pPr>
              <w:pStyle w:val="Titre5"/>
              <w:spacing w:before="260"/>
              <w:ind w:right="0"/>
            </w:pPr>
            <w:r>
              <w:t>Références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7"/>
        </w:trPr>
        <w:tc>
          <w:tcPr>
            <w:tcW w:w="6237" w:type="dxa"/>
            <w:gridSpan w:val="5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 et numéro de téléphone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Titre ou profession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</w:tcPr>
          <w:p w:rsidR="00C47689" w:rsidRDefault="00C47689">
            <w:pPr>
              <w:pStyle w:val="Titre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J’atteste que les renseignements qui précèdent sont exacts.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Date</w:t>
            </w:r>
          </w:p>
        </w:tc>
        <w:tc>
          <w:tcPr>
            <w:tcW w:w="611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5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58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47689" w:rsidRDefault="00C47689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</w:t>
            </w:r>
          </w:p>
        </w:tc>
        <w:tc>
          <w:tcPr>
            <w:tcW w:w="665" w:type="dxa"/>
            <w:tcBorders>
              <w:top w:val="single" w:sz="6" w:space="0" w:color="auto"/>
            </w:tcBorders>
          </w:tcPr>
          <w:p w:rsidR="00C47689" w:rsidRDefault="00C47689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Mois</w:t>
            </w:r>
          </w:p>
        </w:tc>
        <w:tc>
          <w:tcPr>
            <w:tcW w:w="558" w:type="dxa"/>
            <w:tcBorders>
              <w:top w:val="single" w:sz="6" w:space="0" w:color="auto"/>
            </w:tcBorders>
          </w:tcPr>
          <w:p w:rsidR="00C47689" w:rsidRDefault="00C47689" w:rsidP="00CD665F">
            <w:pPr>
              <w:spacing w:line="200" w:lineRule="exact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Jour</w:t>
            </w: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</w:tcPr>
          <w:p w:rsidR="00C47689" w:rsidRDefault="00C47689">
            <w:pPr>
              <w:pStyle w:val="Titre5"/>
              <w:ind w:right="0"/>
            </w:pPr>
            <w:r>
              <w:t>Espace réservé à la société</w:t>
            </w:r>
          </w:p>
        </w:tc>
        <w:tc>
          <w:tcPr>
            <w:tcW w:w="709" w:type="dxa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C47689">
        <w:trPr>
          <w:cantSplit/>
          <w:trHeight w:val="268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7689" w:rsidRDefault="00C47689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:rsidR="00C47689" w:rsidRDefault="00C47689" w:rsidP="00254D74">
      <w:pPr>
        <w:spacing w:line="200" w:lineRule="exact"/>
        <w:ind w:right="86"/>
      </w:pPr>
    </w:p>
    <w:sectPr w:rsidR="00C47689" w:rsidSect="00254D74">
      <w:pgSz w:w="12240" w:h="15840" w:code="1"/>
      <w:pgMar w:top="1814" w:right="2019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64"/>
    <w:rsid w:val="00254D74"/>
    <w:rsid w:val="003D1E8F"/>
    <w:rsid w:val="00422F64"/>
    <w:rsid w:val="00522270"/>
    <w:rsid w:val="00525E36"/>
    <w:rsid w:val="0076214D"/>
    <w:rsid w:val="007C2F64"/>
    <w:rsid w:val="008A58A2"/>
    <w:rsid w:val="009B7341"/>
    <w:rsid w:val="00B10F36"/>
    <w:rsid w:val="00B37AD8"/>
    <w:rsid w:val="00C47689"/>
    <w:rsid w:val="00CD665F"/>
    <w:rsid w:val="00CE2303"/>
    <w:rsid w:val="00D37802"/>
    <w:rsid w:val="00D82338"/>
    <w:rsid w:val="00E57943"/>
    <w:rsid w:val="00E82427"/>
    <w:rsid w:val="00F13D01"/>
    <w:rsid w:val="00F74A50"/>
    <w:rsid w:val="00F8150F"/>
    <w:rsid w:val="00F8388C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6214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rsid w:val="0076214D"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rsid w:val="0076214D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76214D"/>
    <w:pPr>
      <w:keepNext/>
      <w:jc w:val="center"/>
      <w:outlineLvl w:val="2"/>
    </w:pPr>
    <w:rPr>
      <w:rFonts w:ascii="Arial" w:hAnsi="Arial"/>
      <w:b/>
      <w:sz w:val="40"/>
    </w:rPr>
  </w:style>
  <w:style w:type="paragraph" w:styleId="Titre4">
    <w:name w:val="heading 4"/>
    <w:basedOn w:val="Normal"/>
    <w:next w:val="Normal"/>
    <w:qFormat/>
    <w:rsid w:val="0076214D"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76214D"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6214D"/>
    <w:rPr>
      <w:color w:val="0000FF"/>
      <w:u w:val="single"/>
    </w:rPr>
  </w:style>
  <w:style w:type="paragraph" w:styleId="Notedebasdepage">
    <w:name w:val="footnote text"/>
    <w:basedOn w:val="Normal"/>
    <w:semiHidden/>
    <w:rsid w:val="0076214D"/>
  </w:style>
  <w:style w:type="character" w:styleId="Appelnotedebasdep">
    <w:name w:val="footnote reference"/>
    <w:semiHidden/>
    <w:rsid w:val="007621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(000) 000-000</vt:lpstr>
    </vt:vector>
  </TitlesOfParts>
  <Company>MRCI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(000) 000-000</dc:title>
  <dc:subject/>
  <dc:creator>Jacques Paquet</dc:creator>
  <cp:keywords/>
  <dc:description/>
  <cp:lastModifiedBy>POUAL01</cp:lastModifiedBy>
  <cp:revision>5</cp:revision>
  <cp:lastPrinted>2006-04-28T13:53:00Z</cp:lastPrinted>
  <dcterms:created xsi:type="dcterms:W3CDTF">2014-03-11T18:25:00Z</dcterms:created>
  <dcterms:modified xsi:type="dcterms:W3CDTF">2014-08-26T18:40:00Z</dcterms:modified>
</cp:coreProperties>
</file>